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0" w:rsidRPr="00D67A94" w:rsidRDefault="00D67A94" w:rsidP="00D67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94">
        <w:rPr>
          <w:rFonts w:ascii="Times New Roman" w:hAnsi="Times New Roman" w:cs="Times New Roman"/>
          <w:sz w:val="28"/>
          <w:szCs w:val="28"/>
        </w:rPr>
        <w:t xml:space="preserve">План мероприятий в рамках программы </w:t>
      </w:r>
    </w:p>
    <w:p w:rsidR="00D67A94" w:rsidRDefault="00D67A94" w:rsidP="00D67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A94">
        <w:rPr>
          <w:rFonts w:ascii="Times New Roman" w:hAnsi="Times New Roman" w:cs="Times New Roman"/>
          <w:sz w:val="28"/>
          <w:szCs w:val="28"/>
        </w:rPr>
        <w:t>«Культура со школьниками»</w:t>
      </w:r>
    </w:p>
    <w:p w:rsidR="001E62C0" w:rsidRPr="00D67A94" w:rsidRDefault="001E62C0" w:rsidP="00D67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39"/>
        <w:gridCol w:w="4423"/>
        <w:gridCol w:w="2313"/>
      </w:tblGrid>
      <w:tr w:rsidR="00973A03" w:rsidRPr="00D67A94" w:rsidTr="001E62C0">
        <w:tc>
          <w:tcPr>
            <w:tcW w:w="1296" w:type="dxa"/>
          </w:tcPr>
          <w:p w:rsidR="00D67A94" w:rsidRPr="00D67A94" w:rsidRDefault="00D67A94" w:rsidP="00D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9" w:type="dxa"/>
          </w:tcPr>
          <w:p w:rsidR="00D67A94" w:rsidRPr="00D67A94" w:rsidRDefault="00D67A94" w:rsidP="00D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23" w:type="dxa"/>
          </w:tcPr>
          <w:p w:rsidR="00D67A94" w:rsidRPr="00D67A94" w:rsidRDefault="00D67A94" w:rsidP="00D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13" w:type="dxa"/>
          </w:tcPr>
          <w:p w:rsidR="00D67A94" w:rsidRPr="00D67A94" w:rsidRDefault="00D67A94" w:rsidP="00D6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3A03" w:rsidRPr="00D67A94" w:rsidTr="001E62C0">
        <w:tc>
          <w:tcPr>
            <w:tcW w:w="1296" w:type="dxa"/>
          </w:tcPr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1.06.2022</w:t>
            </w:r>
          </w:p>
        </w:tc>
        <w:tc>
          <w:tcPr>
            <w:tcW w:w="1539" w:type="dxa"/>
          </w:tcPr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Площадь </w:t>
            </w:r>
          </w:p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МБУК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ДКиБО</w:t>
            </w:r>
            <w:proofErr w:type="spellEnd"/>
          </w:p>
        </w:tc>
        <w:tc>
          <w:tcPr>
            <w:tcW w:w="4423" w:type="dxa"/>
          </w:tcPr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Мастер класс по рисованию на камнях.</w:t>
            </w:r>
          </w:p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Конкурс рисунков мелом на асфальте.</w:t>
            </w:r>
          </w:p>
        </w:tc>
        <w:tc>
          <w:tcPr>
            <w:tcW w:w="2313" w:type="dxa"/>
          </w:tcPr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А.В.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Панюта</w:t>
            </w:r>
            <w:proofErr w:type="spellEnd"/>
          </w:p>
        </w:tc>
      </w:tr>
      <w:tr w:rsidR="00973A03" w:rsidRPr="00D67A94" w:rsidTr="001E62C0">
        <w:tc>
          <w:tcPr>
            <w:tcW w:w="1296" w:type="dxa"/>
          </w:tcPr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7.06.2022</w:t>
            </w:r>
          </w:p>
        </w:tc>
        <w:tc>
          <w:tcPr>
            <w:tcW w:w="1539" w:type="dxa"/>
          </w:tcPr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МБУК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ДКиБО</w:t>
            </w:r>
            <w:proofErr w:type="spellEnd"/>
          </w:p>
          <w:p w:rsidR="00D67A94" w:rsidRPr="00973A03" w:rsidRDefault="00D67A94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Нежинка</w:t>
            </w:r>
            <w:proofErr w:type="spellEnd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23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Викторина. Творчество А.С. Пушкина</w:t>
            </w:r>
          </w:p>
        </w:tc>
        <w:tc>
          <w:tcPr>
            <w:tcW w:w="2313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A03">
              <w:rPr>
                <w:rFonts w:ascii="Times New Roman" w:hAnsi="Times New Roman" w:cs="Times New Roman"/>
                <w:sz w:val="24"/>
                <w:szCs w:val="28"/>
              </w:rPr>
              <w:t xml:space="preserve">А.В.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8"/>
              </w:rPr>
              <w:t>Панюта</w:t>
            </w:r>
            <w:proofErr w:type="spellEnd"/>
          </w:p>
        </w:tc>
      </w:tr>
      <w:tr w:rsidR="00973A03" w:rsidTr="001E62C0">
        <w:tc>
          <w:tcPr>
            <w:tcW w:w="1296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539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Площадь МБУК</w:t>
            </w:r>
          </w:p>
          <w:p w:rsidR="00973A03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ДКиБО</w:t>
            </w:r>
            <w:proofErr w:type="spellEnd"/>
          </w:p>
          <w:p w:rsidR="00973A03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973A03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973A03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«День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313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А.В. Денисова</w:t>
            </w:r>
          </w:p>
        </w:tc>
      </w:tr>
      <w:tr w:rsidR="00973A03" w:rsidTr="001E62C0">
        <w:tc>
          <w:tcPr>
            <w:tcW w:w="1296" w:type="dxa"/>
          </w:tcPr>
          <w:p w:rsidR="00D67A94" w:rsidRPr="00973A03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A03" w:rsidRPr="00973A0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539" w:type="dxa"/>
          </w:tcPr>
          <w:p w:rsidR="00973A03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ДКиБО</w:t>
            </w:r>
            <w:proofErr w:type="spellEnd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</w:p>
        </w:tc>
        <w:tc>
          <w:tcPr>
            <w:tcW w:w="4423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  <w:p w:rsidR="00973A03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13" w:type="dxa"/>
          </w:tcPr>
          <w:p w:rsidR="00D67A94" w:rsidRPr="00973A03" w:rsidRDefault="00973A03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3">
              <w:rPr>
                <w:rFonts w:ascii="Times New Roman" w:hAnsi="Times New Roman" w:cs="Times New Roman"/>
                <w:sz w:val="24"/>
                <w:szCs w:val="24"/>
              </w:rPr>
              <w:t>М.В. Спиридонова</w:t>
            </w:r>
          </w:p>
        </w:tc>
      </w:tr>
      <w:tr w:rsidR="00973A03" w:rsidTr="001E62C0">
        <w:tc>
          <w:tcPr>
            <w:tcW w:w="1296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539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ДКиБО</w:t>
            </w:r>
            <w:proofErr w:type="spellEnd"/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 xml:space="preserve">«Читаем Некрасова» </w:t>
            </w:r>
          </w:p>
        </w:tc>
        <w:tc>
          <w:tcPr>
            <w:tcW w:w="2313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Панюта</w:t>
            </w:r>
            <w:proofErr w:type="spellEnd"/>
          </w:p>
        </w:tc>
      </w:tr>
      <w:tr w:rsidR="001D53E1" w:rsidTr="001E62C0">
        <w:tc>
          <w:tcPr>
            <w:tcW w:w="1296" w:type="dxa"/>
          </w:tcPr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539" w:type="dxa"/>
          </w:tcPr>
          <w:p w:rsid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ДКиБО</w:t>
            </w:r>
            <w:proofErr w:type="spellEnd"/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313" w:type="dxa"/>
          </w:tcPr>
          <w:p w:rsidR="001D53E1" w:rsidRDefault="001E62C0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Денисова</w:t>
            </w:r>
          </w:p>
          <w:p w:rsidR="001E62C0" w:rsidRPr="001D53E1" w:rsidRDefault="001E62C0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Спиридонова</w:t>
            </w:r>
          </w:p>
        </w:tc>
      </w:tr>
      <w:tr w:rsidR="00973A03" w:rsidTr="001E62C0">
        <w:tc>
          <w:tcPr>
            <w:tcW w:w="1296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539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ДКиБО</w:t>
            </w:r>
            <w:proofErr w:type="spellEnd"/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наркотиками</w:t>
            </w:r>
          </w:p>
        </w:tc>
        <w:tc>
          <w:tcPr>
            <w:tcW w:w="2313" w:type="dxa"/>
          </w:tcPr>
          <w:p w:rsidR="00D67A94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 xml:space="preserve">М.В. Спиридонова </w:t>
            </w:r>
          </w:p>
          <w:p w:rsidR="001D53E1" w:rsidRPr="001D53E1" w:rsidRDefault="001D53E1" w:rsidP="001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E1">
              <w:rPr>
                <w:rFonts w:ascii="Times New Roman" w:hAnsi="Times New Roman" w:cs="Times New Roman"/>
                <w:sz w:val="24"/>
                <w:szCs w:val="24"/>
              </w:rPr>
              <w:t>А.В. Денисова</w:t>
            </w:r>
          </w:p>
        </w:tc>
      </w:tr>
    </w:tbl>
    <w:p w:rsidR="00D67A94" w:rsidRDefault="00D67A94" w:rsidP="00D67A94">
      <w:pPr>
        <w:jc w:val="center"/>
      </w:pPr>
    </w:p>
    <w:sectPr w:rsidR="00D6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6F"/>
    <w:rsid w:val="001D53E1"/>
    <w:rsid w:val="001E62C0"/>
    <w:rsid w:val="008C29E4"/>
    <w:rsid w:val="00973A03"/>
    <w:rsid w:val="00C15B9F"/>
    <w:rsid w:val="00C7386F"/>
    <w:rsid w:val="00D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2022-05-26T08:33:00Z</dcterms:created>
  <dcterms:modified xsi:type="dcterms:W3CDTF">2022-05-26T09:07:00Z</dcterms:modified>
</cp:coreProperties>
</file>